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8F" w:rsidRDefault="002B332C" w:rsidP="00533140">
      <w:pPr>
        <w:pStyle w:val="newncpi"/>
        <w:spacing w:before="0" w:after="0"/>
        <w:jc w:val="center"/>
        <w:rPr>
          <w:b/>
          <w:sz w:val="26"/>
          <w:szCs w:val="26"/>
        </w:rPr>
      </w:pPr>
      <w:r w:rsidRPr="00533140">
        <w:rPr>
          <w:b/>
          <w:sz w:val="26"/>
          <w:szCs w:val="26"/>
        </w:rPr>
        <w:t>АЛГОРИТМ</w:t>
      </w:r>
    </w:p>
    <w:p w:rsidR="002B332C" w:rsidRPr="00D0177C" w:rsidRDefault="002B332C" w:rsidP="00533140">
      <w:pPr>
        <w:pStyle w:val="newncpi"/>
        <w:spacing w:before="0" w:after="0"/>
        <w:jc w:val="center"/>
        <w:rPr>
          <w:b/>
          <w:sz w:val="26"/>
          <w:szCs w:val="26"/>
        </w:rPr>
      </w:pPr>
      <w:r w:rsidRPr="00533140">
        <w:rPr>
          <w:b/>
          <w:sz w:val="26"/>
          <w:szCs w:val="26"/>
        </w:rPr>
        <w:t>действий граждан при обращении в комиссию</w:t>
      </w:r>
      <w:r w:rsidR="00533140" w:rsidRPr="00533140">
        <w:rPr>
          <w:b/>
          <w:sz w:val="26"/>
          <w:szCs w:val="26"/>
        </w:rPr>
        <w:t xml:space="preserve"> и предъявлении подтверждающих документов и (или) их</w:t>
      </w:r>
      <w:r w:rsidR="000F6E8F">
        <w:rPr>
          <w:b/>
          <w:sz w:val="26"/>
          <w:szCs w:val="26"/>
        </w:rPr>
        <w:t xml:space="preserve"> </w:t>
      </w:r>
      <w:r w:rsidR="00533140" w:rsidRPr="00533140">
        <w:rPr>
          <w:b/>
          <w:sz w:val="26"/>
          <w:szCs w:val="26"/>
        </w:rPr>
        <w:t xml:space="preserve">копий, для не включения 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комиссией в соответствии с пунктом 5 Декрета Президента Республики Беларусь от 2 апреля 2015 г. № </w:t>
      </w:r>
      <w:r w:rsidR="00533140">
        <w:rPr>
          <w:b/>
          <w:sz w:val="26"/>
          <w:szCs w:val="26"/>
        </w:rPr>
        <w:t xml:space="preserve">3, </w:t>
      </w:r>
      <w:r w:rsidR="00533140" w:rsidRPr="00533140">
        <w:rPr>
          <w:b/>
          <w:sz w:val="26"/>
          <w:szCs w:val="26"/>
        </w:rPr>
        <w:t>которые относятся к следующим категориям</w:t>
      </w:r>
      <w:r w:rsidR="00533140">
        <w:rPr>
          <w:b/>
          <w:sz w:val="26"/>
          <w:szCs w:val="26"/>
        </w:rPr>
        <w:t>:</w:t>
      </w:r>
    </w:p>
    <w:p w:rsidR="002B332C" w:rsidRPr="00C9297D" w:rsidRDefault="002B332C" w:rsidP="002B332C">
      <w:pPr>
        <w:pStyle w:val="newncpi"/>
        <w:spacing w:before="0" w:after="0"/>
        <w:ind w:firstLine="0"/>
        <w:rPr>
          <w:color w:val="323E4F" w:themeColor="text2" w:themeShade="BF"/>
          <w:sz w:val="26"/>
          <w:szCs w:val="26"/>
        </w:rPr>
      </w:pPr>
      <w:r w:rsidRPr="00C9297D">
        <w:rPr>
          <w:color w:val="323E4F" w:themeColor="text2" w:themeShade="BF"/>
          <w:sz w:val="26"/>
          <w:szCs w:val="26"/>
        </w:rPr>
        <w:t> 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98"/>
        <w:gridCol w:w="2947"/>
        <w:gridCol w:w="3119"/>
      </w:tblGrid>
      <w:tr w:rsidR="002B332C" w:rsidTr="000F7F6C">
        <w:tc>
          <w:tcPr>
            <w:tcW w:w="3398" w:type="dxa"/>
          </w:tcPr>
          <w:p w:rsidR="002B332C" w:rsidRPr="005C3EAD" w:rsidRDefault="002B332C" w:rsidP="000F7F6C">
            <w:pPr>
              <w:pStyle w:val="newncpi"/>
              <w:spacing w:before="0" w:after="0"/>
              <w:ind w:firstLine="0"/>
              <w:jc w:val="center"/>
            </w:pPr>
            <w:r w:rsidRPr="005C3EAD">
              <w:t>Категория граждан</w:t>
            </w:r>
          </w:p>
        </w:tc>
        <w:tc>
          <w:tcPr>
            <w:tcW w:w="2947" w:type="dxa"/>
          </w:tcPr>
          <w:p w:rsidR="002B332C" w:rsidRPr="005C3EAD" w:rsidRDefault="002B332C" w:rsidP="000F7F6C">
            <w:pPr>
              <w:pStyle w:val="newncpi"/>
              <w:spacing w:before="0" w:after="0"/>
              <w:ind w:firstLine="0"/>
              <w:jc w:val="center"/>
            </w:pPr>
            <w:r w:rsidRPr="005C3EAD">
              <w:t>Куда обращаться</w:t>
            </w:r>
          </w:p>
        </w:tc>
        <w:tc>
          <w:tcPr>
            <w:tcW w:w="3119" w:type="dxa"/>
          </w:tcPr>
          <w:p w:rsidR="002B332C" w:rsidRPr="005C3EAD" w:rsidRDefault="002B332C" w:rsidP="000F7F6C">
            <w:pPr>
              <w:pStyle w:val="newncpi"/>
              <w:spacing w:before="0" w:after="0"/>
              <w:ind w:firstLine="0"/>
              <w:jc w:val="center"/>
            </w:pPr>
            <w:r w:rsidRPr="005C3EAD">
              <w:t xml:space="preserve">Документы, которые необходимо представить в </w:t>
            </w:r>
            <w:r>
              <w:t xml:space="preserve">районную </w:t>
            </w:r>
            <w:r w:rsidRPr="005C3EAD">
              <w:t>комиссию</w:t>
            </w:r>
          </w:p>
        </w:tc>
      </w:tr>
      <w:tr w:rsidR="002B332C" w:rsidTr="000F7F6C">
        <w:tc>
          <w:tcPr>
            <w:tcW w:w="3398" w:type="dxa"/>
          </w:tcPr>
          <w:p w:rsidR="002B332C" w:rsidRPr="005C3EAD" w:rsidRDefault="002B332C" w:rsidP="003E0CB7">
            <w:pPr>
              <w:pStyle w:val="newncpi"/>
              <w:spacing w:after="0"/>
              <w:ind w:firstLine="0"/>
            </w:pPr>
            <w:r w:rsidRPr="005C3EAD">
              <w:t>Граждане, работающие</w:t>
            </w:r>
            <w:r>
              <w:t xml:space="preserve"> </w:t>
            </w:r>
            <w:r w:rsidR="003E0CB7">
              <w:t>(служащие) по трудовому договору (проходящие службу по контракту) на территории государств – участников Евразийского экономического союза</w:t>
            </w:r>
          </w:p>
        </w:tc>
        <w:tc>
          <w:tcPr>
            <w:tcW w:w="2947" w:type="dxa"/>
          </w:tcPr>
          <w:p w:rsidR="002B332C" w:rsidRPr="005C3EAD" w:rsidRDefault="002B332C" w:rsidP="000F7F6C">
            <w:pPr>
              <w:pStyle w:val="newncpi"/>
              <w:spacing w:before="0" w:after="0"/>
              <w:ind w:firstLine="0"/>
            </w:pPr>
            <w:r w:rsidRPr="005C3EAD">
              <w:t>Постоянно действующ</w:t>
            </w:r>
            <w:r w:rsidR="003E0CB7">
              <w:t>ая районная</w:t>
            </w:r>
            <w:r w:rsidRPr="005C3EAD">
              <w:t xml:space="preserve"> комисси</w:t>
            </w:r>
            <w:r w:rsidR="003E0CB7">
              <w:t>я</w:t>
            </w:r>
            <w:r w:rsidRPr="005C3EAD">
              <w:t xml:space="preserve"> по координации работы по содействию занятости населения</w:t>
            </w:r>
            <w:r w:rsidR="003E0CB7">
              <w:t>, по адресу:</w:t>
            </w:r>
          </w:p>
          <w:p w:rsidR="002B332C" w:rsidRDefault="002B332C" w:rsidP="003E0CB7">
            <w:pPr>
              <w:pStyle w:val="newncpi"/>
              <w:spacing w:before="0" w:after="0"/>
              <w:ind w:firstLine="0"/>
            </w:pPr>
            <w:r>
              <w:t>г. Гродно, ул. Гагарина, 18/2</w:t>
            </w:r>
            <w:r w:rsidR="003E0CB7">
              <w:t>.</w:t>
            </w:r>
          </w:p>
          <w:p w:rsidR="003E0CB7" w:rsidRPr="005C3EAD" w:rsidRDefault="003E0CB7" w:rsidP="003E0CB7">
            <w:pPr>
              <w:pStyle w:val="newncpi"/>
              <w:spacing w:before="0" w:after="0"/>
              <w:ind w:firstLine="0"/>
            </w:pPr>
            <w:r>
              <w:t>(</w:t>
            </w:r>
            <w:r w:rsidRPr="003E0CB7">
              <w:t>Администрация Октябрьского района</w:t>
            </w:r>
            <w:r>
              <w:t xml:space="preserve">                    </w:t>
            </w:r>
            <w:r w:rsidRPr="003E0CB7">
              <w:t>г. Гродно</w:t>
            </w:r>
            <w:r>
              <w:t>)</w:t>
            </w:r>
          </w:p>
        </w:tc>
        <w:tc>
          <w:tcPr>
            <w:tcW w:w="3119" w:type="dxa"/>
          </w:tcPr>
          <w:p w:rsidR="002B332C" w:rsidRDefault="002B332C" w:rsidP="000F7F6C">
            <w:pPr>
              <w:pStyle w:val="newncpi"/>
              <w:spacing w:before="0" w:after="0"/>
              <w:ind w:firstLine="0"/>
            </w:pPr>
            <w:r>
              <w:t>Паспорт или иной документ, удостоверяющий личность.</w:t>
            </w:r>
          </w:p>
          <w:p w:rsidR="003E0CB7" w:rsidRDefault="003E0CB7" w:rsidP="000F7F6C">
            <w:pPr>
              <w:pStyle w:val="newncpi"/>
              <w:spacing w:before="0" w:after="0"/>
              <w:ind w:firstLine="0"/>
            </w:pPr>
          </w:p>
          <w:p w:rsidR="003E0CB7" w:rsidRDefault="003E0CB7" w:rsidP="000F7F6C">
            <w:pPr>
              <w:pStyle w:val="newncpi"/>
              <w:spacing w:before="0" w:after="0"/>
              <w:ind w:firstLine="0"/>
            </w:pPr>
            <w:r>
              <w:t>Копия трудового</w:t>
            </w:r>
            <w:r w:rsidRPr="003E0CB7">
              <w:t xml:space="preserve"> договор</w:t>
            </w:r>
            <w:r>
              <w:t>а</w:t>
            </w:r>
            <w:r w:rsidRPr="003E0CB7">
              <w:t xml:space="preserve"> (контракт</w:t>
            </w:r>
            <w:r>
              <w:t>а</w:t>
            </w:r>
            <w:r w:rsidRPr="003E0CB7">
              <w:t>)</w:t>
            </w:r>
            <w:r>
              <w:t>.</w:t>
            </w:r>
          </w:p>
          <w:p w:rsidR="003E0CB7" w:rsidRDefault="003E0CB7" w:rsidP="000F7F6C">
            <w:pPr>
              <w:pStyle w:val="newncpi"/>
              <w:spacing w:before="0" w:after="0"/>
              <w:ind w:firstLine="0"/>
            </w:pPr>
          </w:p>
          <w:p w:rsidR="003E0CB7" w:rsidRDefault="003E0CB7" w:rsidP="000F7F6C">
            <w:pPr>
              <w:pStyle w:val="newncpi"/>
              <w:spacing w:before="0" w:after="0"/>
              <w:ind w:firstLine="0"/>
            </w:pPr>
            <w:r>
              <w:t>Справка о месте работы и занимаемой должности.</w:t>
            </w:r>
          </w:p>
          <w:p w:rsidR="003E0CB7" w:rsidRDefault="003E0CB7" w:rsidP="000F7F6C">
            <w:pPr>
              <w:pStyle w:val="newncpi"/>
              <w:spacing w:before="0" w:after="0"/>
              <w:ind w:firstLine="0"/>
            </w:pPr>
          </w:p>
          <w:p w:rsidR="003E0CB7" w:rsidRDefault="003E0CB7" w:rsidP="000F7F6C">
            <w:pPr>
              <w:pStyle w:val="newncpi"/>
              <w:spacing w:before="0" w:after="0"/>
              <w:ind w:firstLine="0"/>
            </w:pPr>
            <w:r>
              <w:t>К</w:t>
            </w:r>
            <w:r w:rsidRPr="003E0CB7">
              <w:t>опии иных документов, подтвержда</w:t>
            </w:r>
            <w:r>
              <w:t>ющих факт трудовой деятельности</w:t>
            </w:r>
          </w:p>
          <w:p w:rsidR="003E0CB7" w:rsidRDefault="003E0CB7" w:rsidP="000F7F6C">
            <w:pPr>
              <w:pStyle w:val="newncpi"/>
              <w:spacing w:before="0" w:after="0"/>
              <w:ind w:firstLine="0"/>
            </w:pPr>
          </w:p>
          <w:p w:rsidR="00B96D86" w:rsidRDefault="00B96D86" w:rsidP="00B96D86">
            <w:pPr>
              <w:pStyle w:val="newncpi"/>
              <w:spacing w:after="0"/>
            </w:pPr>
            <w:r>
              <w:t>Документы должны быть представлены с официальным переводом на русский или белорусский язык.</w:t>
            </w:r>
          </w:p>
          <w:p w:rsidR="000F6E8F" w:rsidRDefault="00B96D86" w:rsidP="000F6E8F">
            <w:pPr>
              <w:pStyle w:val="newncpi"/>
              <w:spacing w:before="0" w:after="0"/>
              <w:ind w:firstLine="0"/>
            </w:pPr>
            <w:r>
              <w:t xml:space="preserve">    </w:t>
            </w:r>
          </w:p>
          <w:p w:rsidR="000F6E8F" w:rsidRPr="005C3EAD" w:rsidRDefault="000F6E8F" w:rsidP="000F6E8F">
            <w:pPr>
              <w:pStyle w:val="newncpi"/>
              <w:spacing w:before="0" w:after="0"/>
              <w:ind w:firstLine="0"/>
            </w:pPr>
            <w:r>
              <w:t>Подтверждающие документы и (или) их копии предъявляются на русском и (или) белорусском языках. Документы на других языках представляются с официальным переводом на русский и (или) белорусский языки.</w:t>
            </w:r>
          </w:p>
          <w:p w:rsidR="002B332C" w:rsidRPr="005C3EAD" w:rsidRDefault="002B332C" w:rsidP="00533140">
            <w:pPr>
              <w:pStyle w:val="newncpi"/>
              <w:spacing w:before="0" w:after="0"/>
              <w:ind w:firstLine="0"/>
            </w:pPr>
          </w:p>
        </w:tc>
      </w:tr>
      <w:tr w:rsidR="00B96D86" w:rsidTr="000F7F6C">
        <w:tc>
          <w:tcPr>
            <w:tcW w:w="3398" w:type="dxa"/>
          </w:tcPr>
          <w:p w:rsidR="00B96D86" w:rsidRPr="005C3EAD" w:rsidRDefault="00B96D86" w:rsidP="00B96D86">
            <w:pPr>
              <w:pStyle w:val="newncpi"/>
              <w:spacing w:after="0"/>
              <w:ind w:firstLine="0"/>
            </w:pPr>
            <w:r>
              <w:t xml:space="preserve">  Получающие образование на территории государств – участников Евразийского экономического союза в дневной форме получения образования, а также получающие образование на </w:t>
            </w:r>
            <w:r>
              <w:lastRenderedPageBreak/>
              <w:t>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</w:r>
          </w:p>
        </w:tc>
        <w:tc>
          <w:tcPr>
            <w:tcW w:w="2947" w:type="dxa"/>
          </w:tcPr>
          <w:p w:rsidR="00B96D86" w:rsidRDefault="00B96D86" w:rsidP="00C6030F">
            <w:pPr>
              <w:pStyle w:val="newncpi"/>
              <w:spacing w:after="0"/>
              <w:ind w:firstLine="0"/>
            </w:pPr>
            <w:r>
              <w:lastRenderedPageBreak/>
              <w:t xml:space="preserve">Постоянно действующая районная комиссия по координации работы по содействию занятости населения, по </w:t>
            </w:r>
            <w:proofErr w:type="gramStart"/>
            <w:r>
              <w:t xml:space="preserve">адресу: </w:t>
            </w:r>
            <w:r w:rsidR="00C6030F">
              <w:t xml:space="preserve">  </w:t>
            </w:r>
            <w:proofErr w:type="gramEnd"/>
            <w:r w:rsidR="00C6030F">
              <w:t xml:space="preserve">                     </w:t>
            </w:r>
            <w:r>
              <w:t>г. Гродно, ул. Гагарина, 18/2.</w:t>
            </w:r>
          </w:p>
          <w:p w:rsidR="00B96D86" w:rsidRPr="005C3EAD" w:rsidRDefault="00B96D86" w:rsidP="00B96D86">
            <w:pPr>
              <w:pStyle w:val="newncpi"/>
              <w:spacing w:before="0" w:after="0"/>
              <w:ind w:firstLine="0"/>
            </w:pPr>
            <w:r>
              <w:lastRenderedPageBreak/>
              <w:t>(Администрация Октябрьского района                    г. Гродно)</w:t>
            </w:r>
          </w:p>
        </w:tc>
        <w:tc>
          <w:tcPr>
            <w:tcW w:w="3119" w:type="dxa"/>
          </w:tcPr>
          <w:p w:rsidR="00C6030F" w:rsidRDefault="00B96D86" w:rsidP="00B96D86">
            <w:pPr>
              <w:pStyle w:val="newncpi"/>
              <w:spacing w:before="0" w:after="0"/>
              <w:ind w:firstLine="0"/>
            </w:pPr>
            <w:r>
              <w:lastRenderedPageBreak/>
              <w:t>Справка из учреждения образования.</w:t>
            </w:r>
          </w:p>
          <w:p w:rsidR="001E7DE3" w:rsidRDefault="001E7DE3" w:rsidP="00B96D86">
            <w:pPr>
              <w:pStyle w:val="newncpi"/>
              <w:spacing w:before="0" w:after="0"/>
              <w:ind w:firstLine="0"/>
            </w:pPr>
          </w:p>
          <w:p w:rsidR="00C6030F" w:rsidRDefault="00C6030F" w:rsidP="00B96D86">
            <w:pPr>
              <w:pStyle w:val="newncpi"/>
              <w:spacing w:before="0" w:after="0"/>
              <w:ind w:firstLine="0"/>
            </w:pPr>
            <w:r>
              <w:t>Ко</w:t>
            </w:r>
            <w:r w:rsidR="00B96D86">
              <w:t xml:space="preserve">пия договора на </w:t>
            </w:r>
          </w:p>
          <w:p w:rsidR="00B96D86" w:rsidRDefault="00B96D86" w:rsidP="00B96D86">
            <w:pPr>
              <w:pStyle w:val="newncpi"/>
              <w:spacing w:before="0" w:after="0"/>
              <w:ind w:firstLine="0"/>
            </w:pPr>
            <w:proofErr w:type="gramStart"/>
            <w:r>
              <w:t>оказание</w:t>
            </w:r>
            <w:proofErr w:type="gramEnd"/>
            <w:r>
              <w:t xml:space="preserve"> образовательных услуг.</w:t>
            </w:r>
          </w:p>
          <w:p w:rsidR="001E7DE3" w:rsidRDefault="001E7DE3" w:rsidP="00B96D86">
            <w:pPr>
              <w:pStyle w:val="newncpi"/>
              <w:spacing w:before="0" w:after="0"/>
              <w:ind w:firstLine="0"/>
            </w:pPr>
          </w:p>
          <w:p w:rsidR="00B96D86" w:rsidRDefault="00B96D86" w:rsidP="00B96D86">
            <w:pPr>
              <w:pStyle w:val="newncpi"/>
              <w:spacing w:before="0" w:after="0"/>
              <w:ind w:firstLine="0"/>
            </w:pPr>
            <w:r>
              <w:lastRenderedPageBreak/>
              <w:t>Копии иных документов, подтверждающих факт обучения.</w:t>
            </w:r>
          </w:p>
          <w:p w:rsidR="00533140" w:rsidRDefault="00533140" w:rsidP="00B96D86">
            <w:pPr>
              <w:pStyle w:val="newncpi"/>
              <w:spacing w:before="0" w:after="0"/>
              <w:ind w:firstLine="0"/>
            </w:pPr>
          </w:p>
          <w:p w:rsidR="000F6E8F" w:rsidRDefault="00533140" w:rsidP="000F6E8F">
            <w:pPr>
              <w:pStyle w:val="newncpi"/>
              <w:spacing w:after="0"/>
              <w:ind w:firstLine="0"/>
            </w:pPr>
            <w:r>
              <w:t xml:space="preserve">   </w:t>
            </w:r>
            <w:r w:rsidR="000F6E8F">
              <w:t>Подтверждающие документы и (или) их копии предъявляются на русском и (или) белорусском языках. Документы на других языках представляются с официальным переводом на русский и (или) белорусский языки.</w:t>
            </w:r>
          </w:p>
          <w:p w:rsidR="00533140" w:rsidRDefault="00533140" w:rsidP="00533140">
            <w:pPr>
              <w:pStyle w:val="newncpi"/>
              <w:spacing w:before="0" w:after="0"/>
              <w:ind w:firstLine="0"/>
            </w:pPr>
          </w:p>
        </w:tc>
      </w:tr>
      <w:tr w:rsidR="002B332C" w:rsidTr="000F7F6C">
        <w:tc>
          <w:tcPr>
            <w:tcW w:w="3398" w:type="dxa"/>
          </w:tcPr>
          <w:p w:rsidR="002B332C" w:rsidRPr="005C3EAD" w:rsidRDefault="00C6030F" w:rsidP="00C6030F">
            <w:pPr>
              <w:pStyle w:val="newncpi"/>
              <w:spacing w:before="0" w:after="0"/>
              <w:ind w:firstLine="0"/>
            </w:pPr>
            <w:r>
              <w:lastRenderedPageBreak/>
              <w:t>Граждане, с которыми прекращены трудовые отношения, –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– в течение шести месяцев с даты увольнения</w:t>
            </w:r>
          </w:p>
        </w:tc>
        <w:tc>
          <w:tcPr>
            <w:tcW w:w="2947" w:type="dxa"/>
          </w:tcPr>
          <w:p w:rsidR="00C6030F" w:rsidRDefault="00C6030F" w:rsidP="00C6030F">
            <w:pPr>
              <w:pStyle w:val="newncpi"/>
              <w:spacing w:after="0"/>
              <w:ind w:firstLine="0"/>
            </w:pPr>
            <w:r>
              <w:t xml:space="preserve">Постоянно действующая районная комиссия по координации работы по содействию занятости населения, по </w:t>
            </w:r>
            <w:proofErr w:type="gramStart"/>
            <w:r>
              <w:t xml:space="preserve">адресу:   </w:t>
            </w:r>
            <w:proofErr w:type="gramEnd"/>
            <w:r>
              <w:t xml:space="preserve">                     г. Гродно, ул. Гагарина, 18/2.</w:t>
            </w:r>
          </w:p>
          <w:p w:rsidR="002B332C" w:rsidRPr="005C3EAD" w:rsidRDefault="00C6030F" w:rsidP="00C6030F">
            <w:pPr>
              <w:pStyle w:val="newncpi"/>
              <w:spacing w:before="0" w:after="0"/>
              <w:ind w:firstLine="0"/>
            </w:pPr>
            <w:r>
              <w:t>(Администрация Октябрьского района                    г. Гродно)</w:t>
            </w:r>
          </w:p>
        </w:tc>
        <w:tc>
          <w:tcPr>
            <w:tcW w:w="3119" w:type="dxa"/>
          </w:tcPr>
          <w:p w:rsidR="002B332C" w:rsidRDefault="002B332C" w:rsidP="000F7F6C">
            <w:pPr>
              <w:pStyle w:val="newncpi"/>
              <w:spacing w:before="0" w:after="0"/>
              <w:ind w:firstLine="0"/>
            </w:pPr>
            <w:r>
              <w:t>Паспорт или иной документ, удостоверяющий личность.</w:t>
            </w:r>
          </w:p>
          <w:p w:rsidR="001E7DE3" w:rsidRDefault="001E7DE3" w:rsidP="000F7F6C">
            <w:pPr>
              <w:pStyle w:val="newncpi"/>
              <w:spacing w:before="0" w:after="0"/>
              <w:ind w:firstLine="0"/>
            </w:pPr>
          </w:p>
          <w:p w:rsidR="002B332C" w:rsidRPr="005C3EAD" w:rsidRDefault="002B332C" w:rsidP="000F7F6C">
            <w:pPr>
              <w:pStyle w:val="newncpi"/>
              <w:spacing w:before="0" w:after="0"/>
              <w:ind w:firstLine="0"/>
            </w:pPr>
            <w:r>
              <w:t>Трудовая книжка, копия трудовой книжки, справка от нанимателя, иные подтверждающие документы.</w:t>
            </w:r>
          </w:p>
        </w:tc>
      </w:tr>
      <w:tr w:rsidR="002B332C" w:rsidTr="000F7F6C">
        <w:tc>
          <w:tcPr>
            <w:tcW w:w="3398" w:type="dxa"/>
          </w:tcPr>
          <w:p w:rsidR="002B332C" w:rsidRPr="005C3EAD" w:rsidRDefault="00C6030F" w:rsidP="00C6030F">
            <w:pPr>
              <w:pStyle w:val="newncpi"/>
              <w:spacing w:before="0" w:after="0"/>
              <w:ind w:firstLine="0"/>
            </w:pPr>
            <w:r>
              <w:t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 – в течение шести месяцев, начиная с месяца, в котором были прекращены указанные отношен</w:t>
            </w:r>
          </w:p>
        </w:tc>
        <w:tc>
          <w:tcPr>
            <w:tcW w:w="2947" w:type="dxa"/>
          </w:tcPr>
          <w:p w:rsidR="00C6030F" w:rsidRDefault="00C6030F" w:rsidP="00C6030F">
            <w:pPr>
              <w:pStyle w:val="newncpi"/>
              <w:spacing w:after="0"/>
              <w:ind w:firstLine="0"/>
            </w:pPr>
            <w:r>
              <w:t xml:space="preserve">Постоянно действующая районная комиссия по координации работы по содействию занятости населения, по </w:t>
            </w:r>
            <w:proofErr w:type="gramStart"/>
            <w:r>
              <w:t xml:space="preserve">адресу:   </w:t>
            </w:r>
            <w:proofErr w:type="gramEnd"/>
            <w:r>
              <w:t xml:space="preserve">                     г. Гродно, ул. Гагарина, 18/2.</w:t>
            </w:r>
          </w:p>
          <w:p w:rsidR="002B332C" w:rsidRPr="005C3EAD" w:rsidRDefault="00C6030F" w:rsidP="00C6030F">
            <w:pPr>
              <w:pStyle w:val="newncpi"/>
              <w:spacing w:before="0" w:after="0"/>
              <w:ind w:firstLine="0"/>
            </w:pPr>
            <w:r>
              <w:t>(Администрация Октябрьского района                    г. Гродно)</w:t>
            </w:r>
          </w:p>
        </w:tc>
        <w:tc>
          <w:tcPr>
            <w:tcW w:w="3119" w:type="dxa"/>
          </w:tcPr>
          <w:p w:rsidR="002B332C" w:rsidRDefault="002B332C" w:rsidP="000F7F6C">
            <w:pPr>
              <w:pStyle w:val="newncpi"/>
              <w:spacing w:before="0" w:after="0"/>
              <w:ind w:firstLine="0"/>
            </w:pPr>
            <w:r>
              <w:t>Паспорт или иной документ, удостоверяющий личность.</w:t>
            </w:r>
          </w:p>
          <w:p w:rsidR="001E7DE3" w:rsidRDefault="001E7DE3" w:rsidP="000F7F6C">
            <w:pPr>
              <w:pStyle w:val="newncpi"/>
              <w:spacing w:before="0" w:after="0"/>
              <w:ind w:firstLine="0"/>
            </w:pPr>
          </w:p>
          <w:p w:rsidR="002B332C" w:rsidRPr="005C3EAD" w:rsidRDefault="002B332C" w:rsidP="000F7F6C">
            <w:pPr>
              <w:pStyle w:val="newncpi"/>
              <w:spacing w:before="0" w:after="0"/>
              <w:ind w:firstLine="0"/>
            </w:pPr>
            <w:r>
              <w:t>Военный билет, справка с места прохождения службы с указанием периода, иные подтверждающие документы.</w:t>
            </w:r>
          </w:p>
        </w:tc>
      </w:tr>
      <w:tr w:rsidR="002B332C" w:rsidTr="000F7F6C">
        <w:tc>
          <w:tcPr>
            <w:tcW w:w="3398" w:type="dxa"/>
          </w:tcPr>
          <w:p w:rsidR="002B332C" w:rsidRPr="005C3EAD" w:rsidRDefault="00C6030F" w:rsidP="00C6030F">
            <w:pPr>
              <w:pStyle w:val="newncpi"/>
              <w:spacing w:before="0" w:after="0"/>
              <w:ind w:firstLine="0"/>
            </w:pPr>
            <w:r>
              <w:lastRenderedPageBreak/>
              <w:t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 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</w:t>
            </w:r>
            <w:r w:rsidR="00C86FA5">
              <w:t>едующему направлению) на работу</w:t>
            </w:r>
            <w:bookmarkStart w:id="0" w:name="_GoBack"/>
            <w:bookmarkEnd w:id="0"/>
          </w:p>
        </w:tc>
        <w:tc>
          <w:tcPr>
            <w:tcW w:w="2947" w:type="dxa"/>
          </w:tcPr>
          <w:p w:rsidR="00C6030F" w:rsidRDefault="00C6030F" w:rsidP="00C6030F">
            <w:pPr>
              <w:pStyle w:val="newncpi"/>
              <w:spacing w:after="0"/>
              <w:ind w:firstLine="0"/>
            </w:pPr>
            <w:r>
              <w:t xml:space="preserve">Постоянно действующая районная комиссия по координации работы по содействию занятости населения, по </w:t>
            </w:r>
            <w:proofErr w:type="gramStart"/>
            <w:r>
              <w:t xml:space="preserve">адресу:   </w:t>
            </w:r>
            <w:proofErr w:type="gramEnd"/>
            <w:r>
              <w:t xml:space="preserve">                     г. Гродно, ул. Гагарина, 18/2.</w:t>
            </w:r>
          </w:p>
          <w:p w:rsidR="002B332C" w:rsidRPr="005C3EAD" w:rsidRDefault="00C6030F" w:rsidP="00C6030F">
            <w:pPr>
              <w:pStyle w:val="newncpi"/>
              <w:spacing w:before="0" w:after="0"/>
              <w:ind w:firstLine="0"/>
            </w:pPr>
            <w:r>
              <w:t>(Администрация Октябрьского района                    г. Гродно)</w:t>
            </w:r>
          </w:p>
        </w:tc>
        <w:tc>
          <w:tcPr>
            <w:tcW w:w="3119" w:type="dxa"/>
          </w:tcPr>
          <w:p w:rsidR="002B332C" w:rsidRDefault="002B332C" w:rsidP="000F7F6C">
            <w:pPr>
              <w:pStyle w:val="newncpi"/>
              <w:spacing w:before="0" w:after="0"/>
              <w:ind w:firstLine="0"/>
            </w:pPr>
            <w:r>
              <w:t>Паспорт или иной документ, удостоверяющий личность.</w:t>
            </w:r>
          </w:p>
          <w:p w:rsidR="001E7DE3" w:rsidRDefault="001E7DE3" w:rsidP="000F7F6C">
            <w:pPr>
              <w:pStyle w:val="newncpi"/>
              <w:spacing w:before="0" w:after="0"/>
              <w:ind w:firstLine="0"/>
            </w:pPr>
          </w:p>
          <w:p w:rsidR="002B332C" w:rsidRDefault="002B332C" w:rsidP="000F7F6C">
            <w:pPr>
              <w:pStyle w:val="newncpi"/>
              <w:spacing w:before="0" w:after="0"/>
              <w:ind w:firstLine="0"/>
            </w:pPr>
            <w:r>
              <w:t>Свидетельство о браке.</w:t>
            </w:r>
          </w:p>
          <w:p w:rsidR="001E7DE3" w:rsidRDefault="001E7DE3" w:rsidP="000F7F6C">
            <w:pPr>
              <w:pStyle w:val="newncpi"/>
              <w:spacing w:before="0" w:after="0"/>
              <w:ind w:firstLine="0"/>
            </w:pPr>
          </w:p>
          <w:p w:rsidR="002B332C" w:rsidRDefault="002B332C" w:rsidP="000F7F6C">
            <w:pPr>
              <w:pStyle w:val="newncpi"/>
              <w:spacing w:before="0" w:after="0"/>
              <w:ind w:firstLine="0"/>
            </w:pPr>
            <w:r>
              <w:t>Документы, подтверждающие прохождение супругом (супругой) военной службы по контракту, военной службы офицеров по призыву, статус молодого специалиста, приступившего к работе по распределению (перераспределению) или направлению (последующему направлению) на работу, справка из учреждения образования о распределении, направлении на работу.</w:t>
            </w:r>
          </w:p>
          <w:p w:rsidR="002B332C" w:rsidRPr="005C3EAD" w:rsidRDefault="002B332C" w:rsidP="000F7F6C">
            <w:pPr>
              <w:pStyle w:val="newncpi"/>
              <w:spacing w:before="0" w:after="0"/>
              <w:ind w:firstLine="0"/>
            </w:pPr>
          </w:p>
        </w:tc>
      </w:tr>
      <w:tr w:rsidR="002B332C" w:rsidTr="000F7F6C">
        <w:tc>
          <w:tcPr>
            <w:tcW w:w="3398" w:type="dxa"/>
          </w:tcPr>
          <w:p w:rsidR="002B332C" w:rsidRPr="005C3EAD" w:rsidRDefault="00C6030F" w:rsidP="001E7DE3">
            <w:pPr>
              <w:pStyle w:val="newncpi"/>
              <w:spacing w:before="0" w:after="0"/>
              <w:ind w:firstLine="0"/>
            </w:pPr>
            <w:r>
              <w:t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 – в период беременности и родо</w:t>
            </w:r>
            <w:r w:rsidR="001E7DE3">
              <w:t>в</w:t>
            </w:r>
          </w:p>
        </w:tc>
        <w:tc>
          <w:tcPr>
            <w:tcW w:w="2947" w:type="dxa"/>
          </w:tcPr>
          <w:p w:rsidR="00C6030F" w:rsidRDefault="00C6030F" w:rsidP="00C6030F">
            <w:pPr>
              <w:pStyle w:val="newncpi"/>
              <w:spacing w:after="0"/>
              <w:ind w:firstLine="0"/>
            </w:pPr>
            <w:r>
              <w:t xml:space="preserve">Постоянно действующая районная комиссия по координации работы по содействию занятости населения, по </w:t>
            </w:r>
            <w:proofErr w:type="gramStart"/>
            <w:r>
              <w:t xml:space="preserve">адресу:   </w:t>
            </w:r>
            <w:proofErr w:type="gramEnd"/>
            <w:r>
              <w:t xml:space="preserve">                     г. Гродно, ул. Гагарина, 18/2.</w:t>
            </w:r>
          </w:p>
          <w:p w:rsidR="002B332C" w:rsidRPr="005C3EAD" w:rsidRDefault="00C6030F" w:rsidP="00C6030F">
            <w:pPr>
              <w:pStyle w:val="newncpi"/>
              <w:spacing w:before="0" w:after="0"/>
              <w:ind w:firstLine="0"/>
            </w:pPr>
            <w:r>
              <w:t>(Администрация Октябрьского района                    г. Гродно)</w:t>
            </w:r>
          </w:p>
        </w:tc>
        <w:tc>
          <w:tcPr>
            <w:tcW w:w="3119" w:type="dxa"/>
          </w:tcPr>
          <w:p w:rsidR="002B332C" w:rsidRDefault="002B332C" w:rsidP="000F7F6C">
            <w:pPr>
              <w:pStyle w:val="newncpi"/>
              <w:spacing w:before="0" w:after="0"/>
              <w:ind w:firstLine="0"/>
            </w:pPr>
            <w:r>
              <w:t>Паспорт или иной документ, удостоверяющий личность.</w:t>
            </w:r>
          </w:p>
          <w:p w:rsidR="001E7DE3" w:rsidRDefault="001E7DE3" w:rsidP="000F7F6C">
            <w:pPr>
              <w:pStyle w:val="newncpi"/>
              <w:spacing w:before="0" w:after="0"/>
              <w:ind w:firstLine="0"/>
            </w:pPr>
          </w:p>
          <w:p w:rsidR="002B332C" w:rsidRPr="005C3EAD" w:rsidRDefault="002B332C" w:rsidP="000F7F6C">
            <w:pPr>
              <w:pStyle w:val="newncpi"/>
              <w:spacing w:before="0" w:after="0"/>
              <w:ind w:firstLine="0"/>
            </w:pPr>
            <w:r>
              <w:t>Соответствующие документы из организаций здравоохранения, организаций, которые, наряду с основной деятельностью,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деятельность.</w:t>
            </w:r>
          </w:p>
        </w:tc>
      </w:tr>
      <w:tr w:rsidR="00C6030F" w:rsidTr="000F7F6C">
        <w:tc>
          <w:tcPr>
            <w:tcW w:w="3398" w:type="dxa"/>
          </w:tcPr>
          <w:p w:rsidR="001E7DE3" w:rsidRDefault="00C6030F" w:rsidP="001E7DE3">
            <w:pPr>
              <w:pStyle w:val="newncpi"/>
              <w:spacing w:before="0" w:after="0"/>
              <w:ind w:firstLine="0"/>
            </w:pPr>
            <w:r>
              <w:t>Граждане, ставшие трудоспособными гражданами, занятыми в экономике, указанными в пункте 3 Положения</w:t>
            </w:r>
            <w:r w:rsidR="001E7DE3">
              <w:t xml:space="preserve"> о порядке отнесения трудоспособных граждан к не занятым в экономике, формирования и ведения базы данных </w:t>
            </w:r>
            <w:r w:rsidR="001E7DE3">
              <w:lastRenderedPageBreak/>
              <w:t>трудоспособных граждан, не занятых в экономике, включая взаимодействие в этих целях государственных органов</w:t>
            </w:r>
          </w:p>
          <w:p w:rsidR="00C6030F" w:rsidRDefault="001E7DE3" w:rsidP="001E7DE3">
            <w:pPr>
              <w:pStyle w:val="newncpi"/>
              <w:spacing w:before="0" w:after="0"/>
              <w:ind w:firstLine="0"/>
            </w:pPr>
            <w:proofErr w:type="gramStart"/>
            <w:r>
              <w:t>и</w:t>
            </w:r>
            <w:proofErr w:type="gramEnd"/>
            <w:r>
              <w:t xml:space="preserve"> организаций (далее –Положение)</w:t>
            </w:r>
            <w:r w:rsidR="00C6030F">
              <w:t>, или приобретшие основания не относит</w:t>
            </w:r>
            <w:r>
              <w:t xml:space="preserve">ься в соответствии с пунктом 4 </w:t>
            </w:r>
            <w:r w:rsidR="00C6030F">
              <w:t xml:space="preserve"> Положения к трудоспособным гражданам, не занятым в экономике, в период 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</w:t>
            </w:r>
            <w:r>
              <w:t>снованных затрат на их оказание</w:t>
            </w:r>
          </w:p>
        </w:tc>
        <w:tc>
          <w:tcPr>
            <w:tcW w:w="2947" w:type="dxa"/>
          </w:tcPr>
          <w:p w:rsidR="001E7DE3" w:rsidRDefault="001E7DE3" w:rsidP="001E7DE3">
            <w:pPr>
              <w:pStyle w:val="newncpi"/>
              <w:spacing w:after="0"/>
              <w:ind w:firstLine="0"/>
            </w:pPr>
            <w:r>
              <w:lastRenderedPageBreak/>
              <w:t xml:space="preserve">Постоянно действующая районная комиссия по координации работы по содействию занятости населения, по </w:t>
            </w:r>
            <w:proofErr w:type="gramStart"/>
            <w:r>
              <w:t xml:space="preserve">адресу:   </w:t>
            </w:r>
            <w:proofErr w:type="gramEnd"/>
            <w:r>
              <w:t xml:space="preserve">                     г. Гродно, ул. Гагарина, 18/2.</w:t>
            </w:r>
          </w:p>
          <w:p w:rsidR="00C6030F" w:rsidRDefault="001E7DE3" w:rsidP="001E7DE3">
            <w:pPr>
              <w:pStyle w:val="newncpi"/>
              <w:spacing w:after="0"/>
              <w:ind w:firstLine="0"/>
            </w:pPr>
            <w:r>
              <w:lastRenderedPageBreak/>
              <w:t>(Администрация Октябрьского района                    г. Гродно)</w:t>
            </w:r>
          </w:p>
        </w:tc>
        <w:tc>
          <w:tcPr>
            <w:tcW w:w="3119" w:type="dxa"/>
          </w:tcPr>
          <w:p w:rsidR="00C6030F" w:rsidRDefault="001E7DE3" w:rsidP="00A539D3">
            <w:pPr>
              <w:pStyle w:val="newncpi"/>
              <w:spacing w:before="0" w:after="0"/>
              <w:ind w:firstLine="0"/>
            </w:pPr>
            <w:r>
              <w:lastRenderedPageBreak/>
              <w:t>Документы, подтверждающие отнесение к категории занятых в экономике и к категории граждан, не относящихся к категории не занятых в экономике.</w:t>
            </w:r>
          </w:p>
        </w:tc>
      </w:tr>
      <w:tr w:rsidR="001E7DE3" w:rsidTr="000F7F6C">
        <w:tc>
          <w:tcPr>
            <w:tcW w:w="3398" w:type="dxa"/>
          </w:tcPr>
          <w:p w:rsidR="001E7DE3" w:rsidRDefault="00A539D3" w:rsidP="00A539D3">
            <w:pPr>
              <w:pStyle w:val="newncpi"/>
              <w:spacing w:after="0"/>
              <w:ind w:firstLine="0"/>
            </w:pPr>
            <w:r>
              <w:lastRenderedPageBreak/>
              <w:t>И</w:t>
            </w:r>
            <w:r w:rsidR="001E7DE3">
              <w:t>ные граждане, которые относятся к категориям, указанным в пунктах 3 и 4 Положения</w:t>
            </w:r>
          </w:p>
        </w:tc>
        <w:tc>
          <w:tcPr>
            <w:tcW w:w="2947" w:type="dxa"/>
          </w:tcPr>
          <w:p w:rsidR="00A539D3" w:rsidRDefault="00A539D3" w:rsidP="00A539D3">
            <w:pPr>
              <w:pStyle w:val="newncpi"/>
              <w:spacing w:after="0"/>
              <w:ind w:firstLine="0"/>
            </w:pPr>
            <w:r>
              <w:t xml:space="preserve">Постоянно действующая районная комиссия по координации работы по содействию занятости населения, по </w:t>
            </w:r>
            <w:proofErr w:type="gramStart"/>
            <w:r>
              <w:t xml:space="preserve">адресу:   </w:t>
            </w:r>
            <w:proofErr w:type="gramEnd"/>
            <w:r>
              <w:t xml:space="preserve">                     г. Гродно, ул. Гагарина, 18/2.</w:t>
            </w:r>
          </w:p>
          <w:p w:rsidR="001E7DE3" w:rsidRDefault="00A539D3" w:rsidP="00A539D3">
            <w:pPr>
              <w:pStyle w:val="newncpi"/>
              <w:spacing w:after="0"/>
              <w:ind w:firstLine="0"/>
            </w:pPr>
            <w:r>
              <w:t>(Администрация Октябрьского района                    г. Гродно)</w:t>
            </w:r>
          </w:p>
        </w:tc>
        <w:tc>
          <w:tcPr>
            <w:tcW w:w="3119" w:type="dxa"/>
          </w:tcPr>
          <w:p w:rsidR="001E7DE3" w:rsidRDefault="00A539D3" w:rsidP="00A539D3">
            <w:pPr>
              <w:pStyle w:val="newncpi"/>
              <w:spacing w:before="0" w:after="0"/>
              <w:ind w:firstLine="0"/>
            </w:pPr>
            <w:r w:rsidRPr="00A539D3">
              <w:t>Документы, подтверждающие отнесение к категории занятых в экономике и к категории граждан, не относящихся к категории не занятых в экономике.</w:t>
            </w:r>
          </w:p>
        </w:tc>
      </w:tr>
    </w:tbl>
    <w:p w:rsidR="002B332C" w:rsidRPr="009E07E4" w:rsidRDefault="002B332C" w:rsidP="002B332C">
      <w:pPr>
        <w:pStyle w:val="newncpi"/>
        <w:spacing w:before="0" w:after="0"/>
        <w:ind w:firstLine="0"/>
        <w:rPr>
          <w:sz w:val="26"/>
          <w:szCs w:val="26"/>
        </w:rPr>
      </w:pPr>
    </w:p>
    <w:p w:rsidR="002B332C" w:rsidRDefault="002B332C" w:rsidP="002B332C"/>
    <w:p w:rsidR="00243B04" w:rsidRDefault="00C86FA5"/>
    <w:sectPr w:rsidR="00243B04" w:rsidSect="005E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FB"/>
    <w:rsid w:val="000F6E8F"/>
    <w:rsid w:val="001E7DE3"/>
    <w:rsid w:val="002B332C"/>
    <w:rsid w:val="003E0CB7"/>
    <w:rsid w:val="00533140"/>
    <w:rsid w:val="00606339"/>
    <w:rsid w:val="00672AFB"/>
    <w:rsid w:val="00731C23"/>
    <w:rsid w:val="00A539D3"/>
    <w:rsid w:val="00A55FC7"/>
    <w:rsid w:val="00A8196B"/>
    <w:rsid w:val="00B96D86"/>
    <w:rsid w:val="00C6030F"/>
    <w:rsid w:val="00C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CCBB-0AE1-465B-965F-A08187D6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B332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Win7Ultimate_x64</cp:lastModifiedBy>
  <cp:revision>10</cp:revision>
  <cp:lastPrinted>2024-03-11T07:27:00Z</cp:lastPrinted>
  <dcterms:created xsi:type="dcterms:W3CDTF">2024-03-07T08:09:00Z</dcterms:created>
  <dcterms:modified xsi:type="dcterms:W3CDTF">2024-03-18T06:46:00Z</dcterms:modified>
</cp:coreProperties>
</file>